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w w:val="1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32"/>
          <w:szCs w:val="32"/>
          <w:lang w:val="en-US" w:eastAsia="zh-CN"/>
        </w:rPr>
        <w:t>2023年柘城县事业单位招才引智公开招聘工作人员</w:t>
      </w:r>
      <w:r>
        <w:rPr>
          <w:rFonts w:hint="eastAsia" w:ascii="方正小标宋简体" w:hAnsi="方正小标宋简体" w:eastAsia="方正小标宋简体" w:cs="方正小标宋简体"/>
          <w:w w:val="100"/>
          <w:sz w:val="32"/>
          <w:szCs w:val="32"/>
        </w:rPr>
        <w:t>报名表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default" w:ascii="仿宋" w:hAnsi="仿宋" w:eastAsia="仿宋" w:cs="仿宋"/>
          <w:kern w:val="2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应聘单位 ______________           岗位代码：______________ </w:t>
      </w:r>
    </w:p>
    <w:tbl>
      <w:tblPr>
        <w:tblStyle w:val="2"/>
        <w:tblW w:w="923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0"/>
        <w:gridCol w:w="1232"/>
        <w:gridCol w:w="1083"/>
        <w:gridCol w:w="1429"/>
        <w:gridCol w:w="1359"/>
        <w:gridCol w:w="1382"/>
        <w:gridCol w:w="143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  <w:jc w:val="center"/>
        </w:trPr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4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3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  <w:jc w:val="center"/>
        </w:trPr>
        <w:tc>
          <w:tcPr>
            <w:tcW w:w="1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学  历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43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  <w:jc w:val="center"/>
        </w:trPr>
        <w:tc>
          <w:tcPr>
            <w:tcW w:w="1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毕业院校及专业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43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41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学习经历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（从高中起填写）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学校名称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13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13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13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工作经历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职务/岗位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从事工作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7" w:hRule="atLeast"/>
          <w:jc w:val="center"/>
        </w:trPr>
        <w:tc>
          <w:tcPr>
            <w:tcW w:w="1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个人承诺</w:t>
            </w:r>
          </w:p>
        </w:tc>
        <w:tc>
          <w:tcPr>
            <w:tcW w:w="79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3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本人承诺以上信息属实，如有虚假，愿意承担相应责任！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880" w:firstLineChars="1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应聘人（签名）：                        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80" w:firstLineChars="2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80" w:firstLineChars="220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single"/>
                <w:lang w:val="en-US" w:eastAsia="zh-CN" w:bidi="ar"/>
              </w:rPr>
              <w:t>       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single"/>
                <w:lang w:val="en-US" w:eastAsia="zh-CN" w:bidi="ar"/>
              </w:rPr>
              <w:t>     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single"/>
                <w:lang w:val="en-US" w:eastAsia="zh-CN" w:bidi="ar"/>
              </w:rPr>
              <w:t>     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mNmJhNDMxZTIzMmQxMWRkNDNjOTQ0ODJhMmU0ZDEifQ=="/>
  </w:docVars>
  <w:rsids>
    <w:rsidRoot w:val="799663F7"/>
    <w:rsid w:val="0A4B50D5"/>
    <w:rsid w:val="0BF70001"/>
    <w:rsid w:val="13E743A4"/>
    <w:rsid w:val="17E01EF0"/>
    <w:rsid w:val="1D2761D9"/>
    <w:rsid w:val="2003471B"/>
    <w:rsid w:val="29970EA3"/>
    <w:rsid w:val="2E6B34FC"/>
    <w:rsid w:val="39775BEF"/>
    <w:rsid w:val="3B49705B"/>
    <w:rsid w:val="466444F2"/>
    <w:rsid w:val="4A584344"/>
    <w:rsid w:val="67A8431A"/>
    <w:rsid w:val="708A4FDA"/>
    <w:rsid w:val="74021175"/>
    <w:rsid w:val="7996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220</Characters>
  <Lines>0</Lines>
  <Paragraphs>0</Paragraphs>
  <TotalTime>3</TotalTime>
  <ScaleCrop>false</ScaleCrop>
  <LinksUpToDate>false</LinksUpToDate>
  <CharactersWithSpaces>291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2023-07-06T01:51:00Z</dcterms:created>
  <dc:creator>段</dc:creator>
  <cp:lastModifiedBy>天涯陌路</cp:lastModifiedBy>
  <cp:lastPrinted>2023-10-26T00:31:00Z</cp:lastPrinted>
  <dcterms:modified xsi:type="dcterms:W3CDTF">2023-10-27T05:40:28Z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BDB28590D7F646969844F1F05F9C693D_13</vt:lpwstr>
  </property>
</Properties>
</file>